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27437" w14:textId="77777777" w:rsidR="004374DF" w:rsidRDefault="007C653F">
      <w:pPr>
        <w:pStyle w:val="Titulek"/>
      </w:pPr>
      <w:r>
        <w:rPr>
          <w:b/>
          <w:bCs/>
          <w:sz w:val="32"/>
          <w:szCs w:val="32"/>
        </w:rPr>
        <w:t>REKLAMAČNÍ PROTOKOL</w:t>
      </w:r>
    </w:p>
    <w:p w14:paraId="0E312E56" w14:textId="77777777" w:rsidR="004374DF" w:rsidRDefault="004374DF">
      <w:pPr>
        <w:pStyle w:val="Titulek"/>
        <w:jc w:val="left"/>
        <w:rPr>
          <w:b/>
          <w:bCs/>
          <w:sz w:val="16"/>
          <w:szCs w:val="16"/>
        </w:rPr>
      </w:pPr>
    </w:p>
    <w:tbl>
      <w:tblPr>
        <w:tblW w:w="10418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2"/>
        <w:gridCol w:w="5246"/>
      </w:tblGrid>
      <w:tr w:rsidR="004374DF" w14:paraId="2CA55FD1" w14:textId="77777777">
        <w:trPr>
          <w:cantSplit/>
          <w:trHeight w:val="1959"/>
        </w:trPr>
        <w:tc>
          <w:tcPr>
            <w:tcW w:w="5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CB503E" w14:textId="77777777" w:rsidR="004374DF" w:rsidRDefault="007C653F">
            <w:pPr>
              <w:pStyle w:val="Standard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(vyplní zákazník)</w:t>
            </w:r>
          </w:p>
          <w:p w14:paraId="05D21A71" w14:textId="77777777" w:rsidR="004374DF" w:rsidRDefault="007C653F">
            <w:pPr>
              <w:pStyle w:val="Standard"/>
            </w:pPr>
            <w:r>
              <w:rPr>
                <w:rFonts w:ascii="Tahoma" w:hAnsi="Tahoma" w:cs="Tahoma"/>
                <w:b/>
                <w:sz w:val="18"/>
                <w:szCs w:val="18"/>
              </w:rPr>
              <w:t>Firma/jméno a adresa kupujícího:</w:t>
            </w:r>
          </w:p>
          <w:p w14:paraId="684D1234" w14:textId="77777777" w:rsidR="004374DF" w:rsidRDefault="004374D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FC034B9" w14:textId="77777777" w:rsidR="004374DF" w:rsidRDefault="004374D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BB38343" w14:textId="77777777" w:rsidR="004374DF" w:rsidRDefault="004374D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0BF6419" w14:textId="77777777" w:rsidR="004374DF" w:rsidRDefault="004374D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9700D36" w14:textId="77777777" w:rsidR="004374DF" w:rsidRDefault="004374D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AB7D3D1" w14:textId="77777777" w:rsidR="004374DF" w:rsidRDefault="007C653F">
            <w:pPr>
              <w:pStyle w:val="Standard"/>
            </w:pPr>
            <w:r>
              <w:rPr>
                <w:rFonts w:ascii="Tahoma" w:hAnsi="Tahoma" w:cs="Tahoma"/>
                <w:b/>
                <w:sz w:val="18"/>
                <w:szCs w:val="18"/>
              </w:rPr>
              <w:t>IČ:</w:t>
            </w:r>
            <w:r>
              <w:rPr>
                <w:rFonts w:ascii="Tahoma" w:hAnsi="Tahoma" w:cs="Tahoma"/>
                <w:b/>
                <w:sz w:val="18"/>
                <w:szCs w:val="18"/>
              </w:rPr>
              <w:br/>
            </w:r>
            <w:r>
              <w:rPr>
                <w:rFonts w:ascii="Tahoma" w:hAnsi="Tahoma" w:cs="Tahoma"/>
                <w:sz w:val="16"/>
                <w:szCs w:val="16"/>
              </w:rPr>
              <w:t>(a DIČ)</w:t>
            </w:r>
          </w:p>
          <w:p w14:paraId="5945D4DD" w14:textId="77777777" w:rsidR="004374DF" w:rsidRDefault="004374D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703F740" w14:textId="77777777" w:rsidR="004374DF" w:rsidRDefault="007C653F">
            <w:pPr>
              <w:pStyle w:val="Standard"/>
            </w:pPr>
            <w:r>
              <w:rPr>
                <w:rFonts w:ascii="Tahoma" w:hAnsi="Tahoma" w:cs="Tahoma"/>
                <w:b/>
                <w:sz w:val="18"/>
                <w:szCs w:val="18"/>
              </w:rPr>
              <w:t>Zpáteční adresa pro zaslání zboží:</w:t>
            </w:r>
          </w:p>
          <w:p w14:paraId="1E3151B5" w14:textId="77777777" w:rsidR="004374DF" w:rsidRDefault="007C653F">
            <w:pPr>
              <w:pStyle w:val="Standard"/>
            </w:pPr>
            <w:r>
              <w:rPr>
                <w:rFonts w:ascii="Tahoma" w:hAnsi="Tahoma" w:cs="Tahoma"/>
                <w:sz w:val="16"/>
                <w:szCs w:val="16"/>
              </w:rPr>
              <w:t>(Je-li shodná s výše uvedenou, nevyplňujte!)</w:t>
            </w:r>
          </w:p>
          <w:p w14:paraId="65183F1B" w14:textId="77777777" w:rsidR="004374DF" w:rsidRDefault="004374DF">
            <w:pPr>
              <w:pStyle w:val="Standard"/>
              <w:rPr>
                <w:rFonts w:ascii="Tahoma" w:hAnsi="Tahoma" w:cs="Tahoma"/>
                <w:sz w:val="18"/>
                <w:szCs w:val="18"/>
              </w:rPr>
            </w:pPr>
          </w:p>
          <w:p w14:paraId="6E39CB0B" w14:textId="77777777" w:rsidR="004374DF" w:rsidRDefault="007C653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Číslo bankovní účtu pro případné vrácení hodnoty zboží:</w:t>
            </w:r>
          </w:p>
          <w:p w14:paraId="3A2F55D7" w14:textId="77777777" w:rsidR="004374DF" w:rsidRDefault="004374DF">
            <w:pPr>
              <w:pStyle w:val="Standard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46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CE1DC" w14:textId="77777777" w:rsidR="004374DF" w:rsidRDefault="007C653F">
            <w:pPr>
              <w:pStyle w:val="Standard"/>
            </w:pPr>
            <w:r>
              <w:rPr>
                <w:rFonts w:ascii="Tahoma" w:hAnsi="Tahoma" w:cs="Tahoma"/>
                <w:b/>
                <w:sz w:val="18"/>
                <w:szCs w:val="18"/>
              </w:rPr>
              <w:t>Kontaktní osoba:</w:t>
            </w:r>
          </w:p>
          <w:p w14:paraId="34719D13" w14:textId="77777777" w:rsidR="004374DF" w:rsidRDefault="004374DF">
            <w:pPr>
              <w:pStyle w:val="Standard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5A3A7D0" w14:textId="77777777" w:rsidR="004374DF" w:rsidRDefault="007C653F">
            <w:pPr>
              <w:pStyle w:val="Standard"/>
            </w:pPr>
            <w:r>
              <w:rPr>
                <w:rFonts w:ascii="Tahoma" w:hAnsi="Tahoma" w:cs="Tahoma"/>
                <w:b/>
                <w:sz w:val="18"/>
                <w:szCs w:val="18"/>
              </w:rPr>
              <w:t>Telefon/fax:</w:t>
            </w:r>
          </w:p>
          <w:p w14:paraId="72699C18" w14:textId="77777777" w:rsidR="004374DF" w:rsidRDefault="004374DF">
            <w:pPr>
              <w:pStyle w:val="Standard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8963423" w14:textId="77777777" w:rsidR="004374DF" w:rsidRDefault="007C653F">
            <w:pPr>
              <w:pStyle w:val="Standard"/>
            </w:pPr>
            <w:r>
              <w:rPr>
                <w:rFonts w:ascii="Tahoma" w:hAnsi="Tahoma" w:cs="Tahoma"/>
                <w:b/>
                <w:sz w:val="18"/>
                <w:szCs w:val="18"/>
              </w:rPr>
              <w:t>Mobil:</w:t>
            </w:r>
          </w:p>
          <w:p w14:paraId="155B0074" w14:textId="77777777" w:rsidR="004374DF" w:rsidRDefault="004374DF">
            <w:pPr>
              <w:pStyle w:val="Standard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F2D1E88" w14:textId="77777777" w:rsidR="004374DF" w:rsidRDefault="007C653F">
            <w:pPr>
              <w:pStyle w:val="Standard"/>
            </w:pPr>
            <w:r>
              <w:rPr>
                <w:rFonts w:ascii="Tahoma" w:hAnsi="Tahoma" w:cs="Tahoma"/>
                <w:b/>
                <w:sz w:val="18"/>
                <w:szCs w:val="18"/>
              </w:rPr>
              <w:t>E-mail:</w:t>
            </w:r>
          </w:p>
          <w:p w14:paraId="60F930AE" w14:textId="77777777" w:rsidR="004374DF" w:rsidRDefault="004374DF">
            <w:pPr>
              <w:pStyle w:val="Standard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2CD64EB" w14:textId="77777777" w:rsidR="004374DF" w:rsidRDefault="007C653F">
            <w:pPr>
              <w:pStyle w:val="Standard"/>
            </w:pPr>
            <w:r>
              <w:rPr>
                <w:rFonts w:ascii="Tahoma" w:hAnsi="Tahoma" w:cs="Tahoma"/>
                <w:b/>
                <w:sz w:val="18"/>
                <w:szCs w:val="18"/>
              </w:rPr>
              <w:t>Poznámky:</w:t>
            </w:r>
          </w:p>
        </w:tc>
      </w:tr>
    </w:tbl>
    <w:p w14:paraId="5F59A399" w14:textId="77777777" w:rsidR="004374DF" w:rsidRDefault="004374DF">
      <w:pPr>
        <w:pStyle w:val="Standard"/>
        <w:ind w:right="-144"/>
        <w:rPr>
          <w:rFonts w:ascii="Tahoma" w:hAnsi="Tahoma" w:cs="Tahoma"/>
          <w:sz w:val="8"/>
        </w:rPr>
      </w:pPr>
    </w:p>
    <w:tbl>
      <w:tblPr>
        <w:tblW w:w="10418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18"/>
      </w:tblGrid>
      <w:tr w:rsidR="004374DF" w14:paraId="23E4D757" w14:textId="77777777">
        <w:trPr>
          <w:trHeight w:val="1395"/>
        </w:trPr>
        <w:tc>
          <w:tcPr>
            <w:tcW w:w="10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61A26" w14:textId="77777777" w:rsidR="004374DF" w:rsidRDefault="007C653F">
            <w:pPr>
              <w:pStyle w:val="Standard"/>
            </w:pPr>
            <w:r>
              <w:rPr>
                <w:rFonts w:ascii="Tahoma" w:hAnsi="Tahoma" w:cs="Tahoma"/>
                <w:b/>
                <w:sz w:val="18"/>
                <w:szCs w:val="18"/>
              </w:rPr>
              <w:t>Reklamované zboží:</w:t>
            </w:r>
          </w:p>
          <w:p w14:paraId="7285D70E" w14:textId="77777777" w:rsidR="004374DF" w:rsidRDefault="004374D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3981738" w14:textId="77777777" w:rsidR="004374DF" w:rsidRDefault="004374DF">
            <w:pPr>
              <w:pStyle w:val="Standard"/>
              <w:rPr>
                <w:rFonts w:ascii="Tahoma" w:hAnsi="Tahoma" w:cs="Tahoma"/>
                <w:b/>
                <w:sz w:val="10"/>
              </w:rPr>
            </w:pPr>
          </w:p>
          <w:p w14:paraId="4CBF7ECF" w14:textId="77777777" w:rsidR="004374DF" w:rsidRDefault="007C653F">
            <w:pPr>
              <w:pStyle w:val="Standard"/>
            </w:pPr>
            <w:r>
              <w:rPr>
                <w:rFonts w:ascii="Tahoma" w:hAnsi="Tahoma" w:cs="Tahoma"/>
                <w:b/>
                <w:sz w:val="18"/>
                <w:szCs w:val="18"/>
              </w:rPr>
              <w:t>Datum nákupu:</w:t>
            </w:r>
            <w:r>
              <w:rPr>
                <w:rFonts w:ascii="Tahoma" w:hAnsi="Tahoma" w:cs="Tahoma"/>
                <w:b/>
              </w:rPr>
              <w:br/>
            </w:r>
            <w:r>
              <w:rPr>
                <w:rFonts w:ascii="Tahoma" w:hAnsi="Tahoma" w:cs="Tahoma"/>
                <w:sz w:val="16"/>
                <w:szCs w:val="16"/>
              </w:rPr>
              <w:t>(Datum vystavení faktury)</w:t>
            </w:r>
          </w:p>
          <w:p w14:paraId="69709F44" w14:textId="77777777" w:rsidR="004374DF" w:rsidRDefault="004374DF">
            <w:pPr>
              <w:pStyle w:val="Standard"/>
              <w:rPr>
                <w:rFonts w:ascii="Tahoma" w:hAnsi="Tahoma" w:cs="Tahoma"/>
                <w:b/>
                <w:sz w:val="10"/>
              </w:rPr>
            </w:pPr>
          </w:p>
          <w:p w14:paraId="209AEC44" w14:textId="77777777" w:rsidR="004374DF" w:rsidRDefault="007C653F">
            <w:pPr>
              <w:pStyle w:val="Standard"/>
            </w:pPr>
            <w:r>
              <w:rPr>
                <w:rFonts w:ascii="Tahoma" w:hAnsi="Tahoma" w:cs="Tahoma"/>
                <w:b/>
                <w:sz w:val="18"/>
                <w:szCs w:val="18"/>
              </w:rPr>
              <w:t>Číslo faktury:</w:t>
            </w:r>
          </w:p>
          <w:p w14:paraId="7266AA24" w14:textId="77777777" w:rsidR="004374DF" w:rsidRDefault="004374DF">
            <w:pPr>
              <w:pStyle w:val="Standard"/>
            </w:pPr>
          </w:p>
          <w:p w14:paraId="679A252E" w14:textId="54AC7F79" w:rsidR="004374DF" w:rsidRDefault="007C653F">
            <w:pPr>
              <w:pStyle w:val="Standard"/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Adresa pro zaslání </w:t>
            </w:r>
            <w:proofErr w:type="gramStart"/>
            <w:r>
              <w:rPr>
                <w:rFonts w:ascii="Tahoma" w:hAnsi="Tahoma" w:cs="Tahoma"/>
                <w:b/>
                <w:sz w:val="18"/>
                <w:szCs w:val="18"/>
              </w:rPr>
              <w:t xml:space="preserve">zboží:  </w:t>
            </w:r>
            <w:r w:rsidR="00F475C5"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  <w:t>Jana</w:t>
            </w:r>
            <w:proofErr w:type="gramEnd"/>
            <w:r w:rsidR="00F475C5"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  <w:t xml:space="preserve"> Černého 353/42, Hradec Králové 503 41</w:t>
            </w:r>
          </w:p>
          <w:p w14:paraId="1F914A87" w14:textId="77777777" w:rsidR="004374DF" w:rsidRDefault="004374DF">
            <w:pPr>
              <w:pStyle w:val="Standard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D25E439" w14:textId="77777777" w:rsidR="004374DF" w:rsidRDefault="004374DF">
      <w:pPr>
        <w:pStyle w:val="Standard"/>
        <w:rPr>
          <w:rFonts w:ascii="Tahoma" w:hAnsi="Tahoma" w:cs="Tahoma"/>
          <w:sz w:val="8"/>
        </w:rPr>
      </w:pPr>
    </w:p>
    <w:tbl>
      <w:tblPr>
        <w:tblW w:w="10418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18"/>
      </w:tblGrid>
      <w:tr w:rsidR="004374DF" w14:paraId="326217E5" w14:textId="77777777">
        <w:trPr>
          <w:trHeight w:val="2770"/>
        </w:trPr>
        <w:tc>
          <w:tcPr>
            <w:tcW w:w="10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B11A59" w14:textId="77777777" w:rsidR="004374DF" w:rsidRDefault="007C653F">
            <w:pPr>
              <w:pStyle w:val="Standard"/>
            </w:pPr>
            <w:r>
              <w:rPr>
                <w:rFonts w:ascii="Tahoma" w:hAnsi="Tahoma" w:cs="Tahoma"/>
                <w:b/>
                <w:sz w:val="18"/>
                <w:szCs w:val="18"/>
              </w:rPr>
              <w:t>Podrobný popis závady:</w:t>
            </w:r>
          </w:p>
          <w:p w14:paraId="124CB8A7" w14:textId="77777777" w:rsidR="004374DF" w:rsidRDefault="004374DF">
            <w:pPr>
              <w:pStyle w:val="Standard"/>
              <w:rPr>
                <w:rFonts w:ascii="Tahoma" w:hAnsi="Tahoma" w:cs="Tahoma"/>
                <w:sz w:val="9"/>
              </w:rPr>
            </w:pPr>
          </w:p>
          <w:p w14:paraId="24549CDC" w14:textId="77777777" w:rsidR="004374DF" w:rsidRDefault="004374DF">
            <w:pPr>
              <w:pStyle w:val="Standard"/>
              <w:rPr>
                <w:rFonts w:ascii="Tahoma" w:hAnsi="Tahoma" w:cs="Tahoma"/>
                <w:sz w:val="9"/>
              </w:rPr>
            </w:pPr>
          </w:p>
          <w:p w14:paraId="5D12749E" w14:textId="77777777" w:rsidR="004374DF" w:rsidRDefault="004374DF">
            <w:pPr>
              <w:pStyle w:val="Standard"/>
              <w:rPr>
                <w:rFonts w:ascii="Tahoma" w:hAnsi="Tahoma" w:cs="Tahoma"/>
                <w:sz w:val="9"/>
              </w:rPr>
            </w:pPr>
          </w:p>
          <w:p w14:paraId="2810C34B" w14:textId="77777777" w:rsidR="004374DF" w:rsidRDefault="004374DF">
            <w:pPr>
              <w:pStyle w:val="Standard"/>
              <w:rPr>
                <w:rFonts w:ascii="Tahoma" w:hAnsi="Tahoma" w:cs="Tahoma"/>
                <w:sz w:val="9"/>
              </w:rPr>
            </w:pPr>
          </w:p>
          <w:p w14:paraId="2620CB52" w14:textId="77777777" w:rsidR="004374DF" w:rsidRDefault="004374DF">
            <w:pPr>
              <w:pStyle w:val="Standard"/>
              <w:rPr>
                <w:rFonts w:ascii="Tahoma" w:hAnsi="Tahoma" w:cs="Tahoma"/>
                <w:sz w:val="9"/>
              </w:rPr>
            </w:pPr>
          </w:p>
          <w:p w14:paraId="463FCCE1" w14:textId="77777777" w:rsidR="004374DF" w:rsidRDefault="004374DF">
            <w:pPr>
              <w:pStyle w:val="Standard"/>
              <w:rPr>
                <w:rFonts w:ascii="Tahoma" w:hAnsi="Tahoma" w:cs="Tahoma"/>
                <w:sz w:val="9"/>
              </w:rPr>
            </w:pPr>
            <w:bookmarkStart w:id="0" w:name="_GoBack"/>
            <w:bookmarkEnd w:id="0"/>
          </w:p>
          <w:p w14:paraId="18A3B3F3" w14:textId="77777777" w:rsidR="004374DF" w:rsidRDefault="004374DF">
            <w:pPr>
              <w:pStyle w:val="Standard"/>
              <w:rPr>
                <w:rFonts w:ascii="Tahoma" w:hAnsi="Tahoma" w:cs="Tahoma"/>
                <w:sz w:val="9"/>
              </w:rPr>
            </w:pPr>
          </w:p>
          <w:p w14:paraId="5B3B2D72" w14:textId="77777777" w:rsidR="004374DF" w:rsidRDefault="004374DF">
            <w:pPr>
              <w:pStyle w:val="Standard"/>
              <w:rPr>
                <w:rFonts w:ascii="Tahoma" w:hAnsi="Tahoma" w:cs="Tahoma"/>
                <w:sz w:val="9"/>
              </w:rPr>
            </w:pPr>
          </w:p>
          <w:p w14:paraId="084B42C9" w14:textId="77777777" w:rsidR="004374DF" w:rsidRDefault="004374DF">
            <w:pPr>
              <w:pStyle w:val="Standard"/>
              <w:rPr>
                <w:rFonts w:ascii="Tahoma" w:hAnsi="Tahoma" w:cs="Tahoma"/>
                <w:sz w:val="9"/>
              </w:rPr>
            </w:pPr>
          </w:p>
          <w:p w14:paraId="4A4DE0BA" w14:textId="77777777" w:rsidR="004374DF" w:rsidRDefault="004374D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8B312E4" w14:textId="77777777" w:rsidR="004374DF" w:rsidRDefault="007C653F">
            <w:pPr>
              <w:pStyle w:val="Standard"/>
            </w:pPr>
            <w:r>
              <w:rPr>
                <w:rFonts w:ascii="Tahoma" w:hAnsi="Tahoma" w:cs="Tahoma"/>
                <w:b/>
                <w:sz w:val="18"/>
                <w:szCs w:val="18"/>
              </w:rPr>
              <w:t>Návrh způsobu řešení reklamace:</w:t>
            </w:r>
          </w:p>
          <w:p w14:paraId="78E88E11" w14:textId="77777777" w:rsidR="004374DF" w:rsidRDefault="004374D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C9F08D5" w14:textId="77777777" w:rsidR="004374DF" w:rsidRDefault="004374D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C228129" w14:textId="77777777" w:rsidR="004374DF" w:rsidRDefault="004374D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2C1DB0F" w14:textId="77777777" w:rsidR="004374DF" w:rsidRDefault="004374D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1FDAE22" w14:textId="77777777" w:rsidR="004374DF" w:rsidRDefault="004374D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C0E2678" w14:textId="77777777" w:rsidR="004374DF" w:rsidRDefault="004374D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5E69473" w14:textId="77777777" w:rsidR="004374DF" w:rsidRDefault="004374DF">
            <w:pPr>
              <w:pStyle w:val="Standard"/>
              <w:rPr>
                <w:rFonts w:ascii="Tahoma" w:hAnsi="Tahoma" w:cs="Tahoma"/>
                <w:sz w:val="9"/>
              </w:rPr>
            </w:pPr>
          </w:p>
          <w:p w14:paraId="79D9C4DC" w14:textId="77777777" w:rsidR="004374DF" w:rsidRDefault="004374DF">
            <w:pPr>
              <w:pStyle w:val="Standard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</w:tr>
      <w:tr w:rsidR="004374DF" w14:paraId="4338D40F" w14:textId="77777777">
        <w:trPr>
          <w:cantSplit/>
          <w:trHeight w:val="1129"/>
        </w:trPr>
        <w:tc>
          <w:tcPr>
            <w:tcW w:w="10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3B7C49" w14:textId="77777777" w:rsidR="004374DF" w:rsidRDefault="004374DF">
            <w:pPr>
              <w:pStyle w:val="Standard"/>
              <w:ind w:left="142" w:right="213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D1C0365" w14:textId="27B9F140" w:rsidR="004374DF" w:rsidRDefault="007C653F">
            <w:pPr>
              <w:pStyle w:val="Odstavecseseznamem"/>
              <w:ind w:left="0"/>
              <w:jc w:val="both"/>
            </w:pPr>
            <w:r>
              <w:rPr>
                <w:rFonts w:ascii="Tahoma" w:hAnsi="Tahoma" w:cs="Tahoma"/>
                <w:sz w:val="16"/>
              </w:rPr>
              <w:t>1</w:t>
            </w:r>
            <w:r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. Při uplatňování práv z odpovědnosti za vady je vhodné přiložit doklad o zakoupení zboží či fakturu,</w:t>
            </w:r>
            <w:r w:rsidR="00C21884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 xml:space="preserve"> předávací protokol</w:t>
            </w:r>
            <w:r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 xml:space="preserve"> byla-li vystavena, nebo jiný dokument prokazující koupi zboží</w:t>
            </w:r>
            <w:r w:rsidR="00C21884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 xml:space="preserve"> </w:t>
            </w:r>
            <w:proofErr w:type="gramStart"/>
            <w:r w:rsidR="00C21884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a nebo</w:t>
            </w:r>
            <w:proofErr w:type="gramEnd"/>
            <w:r w:rsidR="00C21884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 xml:space="preserve"> provedeného servisu.</w:t>
            </w:r>
          </w:p>
          <w:p w14:paraId="56BAEB5E" w14:textId="642009E6" w:rsidR="004374DF" w:rsidRDefault="007C653F">
            <w:pPr>
              <w:pStyle w:val="Odstavecseseznamem"/>
              <w:ind w:left="0"/>
              <w:jc w:val="both"/>
            </w:pPr>
            <w:r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2. Při zasílání zboží je kupující povinen zboží zabalit do vhodného obalu tak, aby nedošlo k jeho poškození nebo zničení.</w:t>
            </w:r>
            <w:r w:rsidR="00C21884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 xml:space="preserve"> Za vady vzniklé přepravou neručíme. </w:t>
            </w:r>
          </w:p>
          <w:p w14:paraId="5BE45F65" w14:textId="77777777" w:rsidR="004374DF" w:rsidRDefault="004374DF">
            <w:pPr>
              <w:pStyle w:val="Standard"/>
              <w:ind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632C9542" w14:textId="77777777" w:rsidR="004374DF" w:rsidRDefault="004374DF">
            <w:pPr>
              <w:pStyle w:val="Standard"/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4066F093" w14:textId="77777777" w:rsidR="004374DF" w:rsidRDefault="004374DF">
            <w:pPr>
              <w:pStyle w:val="Standard"/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48280AF2" w14:textId="77777777" w:rsidR="004374DF" w:rsidRDefault="007C653F">
            <w:pPr>
              <w:pStyle w:val="Standard"/>
              <w:ind w:left="142" w:right="213"/>
              <w:jc w:val="both"/>
            </w:pPr>
            <w:r>
              <w:rPr>
                <w:rFonts w:ascii="Tahoma" w:hAnsi="Tahoma" w:cs="Tahoma"/>
                <w:b/>
                <w:sz w:val="18"/>
              </w:rPr>
              <w:t>Datum</w:t>
            </w:r>
            <w:r>
              <w:rPr>
                <w:rFonts w:ascii="Tahoma" w:hAnsi="Tahoma" w:cs="Tahoma"/>
                <w:sz w:val="18"/>
              </w:rPr>
              <w:t xml:space="preserve">: __________________                             </w:t>
            </w:r>
            <w:r>
              <w:rPr>
                <w:rFonts w:ascii="Tahoma" w:hAnsi="Tahoma" w:cs="Tahoma"/>
                <w:b/>
                <w:bCs/>
                <w:sz w:val="18"/>
              </w:rPr>
              <w:t>Podpis kupujícího</w:t>
            </w:r>
            <w:r>
              <w:rPr>
                <w:rFonts w:ascii="Tahoma" w:hAnsi="Tahoma" w:cs="Tahoma"/>
                <w:sz w:val="18"/>
              </w:rPr>
              <w:t>: _______________________________________</w:t>
            </w:r>
          </w:p>
        </w:tc>
      </w:tr>
    </w:tbl>
    <w:p w14:paraId="762C1DBC" w14:textId="77777777" w:rsidR="004374DF" w:rsidRDefault="004374DF">
      <w:pPr>
        <w:pStyle w:val="Standard"/>
        <w:rPr>
          <w:vanish/>
        </w:rPr>
      </w:pPr>
    </w:p>
    <w:tbl>
      <w:tblPr>
        <w:tblW w:w="10418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18"/>
      </w:tblGrid>
      <w:tr w:rsidR="004374DF" w14:paraId="7A497AE5" w14:textId="77777777">
        <w:trPr>
          <w:trHeight w:val="1600"/>
        </w:trPr>
        <w:tc>
          <w:tcPr>
            <w:tcW w:w="10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7DB0C8" w14:textId="77777777" w:rsidR="004374DF" w:rsidRDefault="007C653F">
            <w:pPr>
              <w:pStyle w:val="Standard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(vyplní prodávající)</w:t>
            </w:r>
          </w:p>
          <w:p w14:paraId="11F3A953" w14:textId="77777777" w:rsidR="004374DF" w:rsidRDefault="007C653F">
            <w:pPr>
              <w:pStyle w:val="Standard"/>
            </w:pPr>
            <w:r>
              <w:rPr>
                <w:rFonts w:ascii="Tahoma" w:hAnsi="Tahoma" w:cs="Tahoma"/>
                <w:b/>
                <w:sz w:val="18"/>
                <w:szCs w:val="18"/>
              </w:rPr>
              <w:t>Datum přijetí reklamace:</w:t>
            </w:r>
          </w:p>
          <w:p w14:paraId="4BB37F43" w14:textId="77777777" w:rsidR="004374DF" w:rsidRDefault="004374D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0260A53" w14:textId="77777777" w:rsidR="004374DF" w:rsidRDefault="007C653F">
            <w:pPr>
              <w:pStyle w:val="Standard"/>
            </w:pPr>
            <w:r>
              <w:rPr>
                <w:rFonts w:ascii="Tahoma" w:hAnsi="Tahoma" w:cs="Tahoma"/>
                <w:b/>
                <w:sz w:val="18"/>
                <w:szCs w:val="18"/>
              </w:rPr>
              <w:t>Reklamaci vyřizuje:</w:t>
            </w:r>
          </w:p>
          <w:p w14:paraId="0E66FBF4" w14:textId="77777777" w:rsidR="004374DF" w:rsidRDefault="004374D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FDC8567" w14:textId="77777777" w:rsidR="004374DF" w:rsidRDefault="007C653F">
            <w:pPr>
              <w:pStyle w:val="Standard"/>
            </w:pPr>
            <w:r>
              <w:rPr>
                <w:rFonts w:ascii="Tahoma" w:hAnsi="Tahoma" w:cs="Tahoma"/>
                <w:b/>
                <w:sz w:val="18"/>
                <w:szCs w:val="18"/>
              </w:rPr>
              <w:t>Vyjádření prodávajícího:</w:t>
            </w:r>
          </w:p>
          <w:p w14:paraId="69F67803" w14:textId="77777777" w:rsidR="004374DF" w:rsidRDefault="004374D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F6702C0" w14:textId="77777777" w:rsidR="004374DF" w:rsidRDefault="004374D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DE15CAA" w14:textId="77777777" w:rsidR="004374DF" w:rsidRDefault="004374D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9ACA239" w14:textId="77777777" w:rsidR="004374DF" w:rsidRDefault="004374DF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ED854F4" w14:textId="77777777" w:rsidR="004374DF" w:rsidRDefault="004374DF">
            <w:pPr>
              <w:pStyle w:val="Standard"/>
              <w:rPr>
                <w:rFonts w:ascii="Tahoma" w:hAnsi="Tahoma" w:cs="Tahoma"/>
                <w:sz w:val="9"/>
              </w:rPr>
            </w:pPr>
          </w:p>
          <w:p w14:paraId="6C3FCBDC" w14:textId="77777777" w:rsidR="004374DF" w:rsidRDefault="004374DF">
            <w:pPr>
              <w:pStyle w:val="Standard"/>
              <w:rPr>
                <w:rFonts w:ascii="Tahoma" w:hAnsi="Tahoma" w:cs="Tahoma"/>
                <w:sz w:val="9"/>
              </w:rPr>
            </w:pPr>
          </w:p>
          <w:p w14:paraId="58C980F6" w14:textId="3C2897BE" w:rsidR="004374DF" w:rsidRDefault="004374DF">
            <w:pPr>
              <w:pStyle w:val="Standard"/>
              <w:rPr>
                <w:rFonts w:ascii="Tahoma" w:hAnsi="Tahoma" w:cs="Tahoma"/>
                <w:sz w:val="9"/>
              </w:rPr>
            </w:pPr>
          </w:p>
          <w:p w14:paraId="7C523008" w14:textId="77777777" w:rsidR="00C21884" w:rsidRDefault="00C21884">
            <w:pPr>
              <w:pStyle w:val="Standard"/>
              <w:rPr>
                <w:rFonts w:ascii="Tahoma" w:hAnsi="Tahoma" w:cs="Tahoma"/>
                <w:sz w:val="9"/>
              </w:rPr>
            </w:pPr>
          </w:p>
          <w:p w14:paraId="45653E53" w14:textId="77777777" w:rsidR="004374DF" w:rsidRDefault="004374DF">
            <w:pPr>
              <w:pStyle w:val="Standard"/>
              <w:rPr>
                <w:rFonts w:ascii="Tahoma" w:hAnsi="Tahoma" w:cs="Tahoma"/>
                <w:sz w:val="9"/>
              </w:rPr>
            </w:pPr>
          </w:p>
          <w:p w14:paraId="5814D1A3" w14:textId="77777777" w:rsidR="004374DF" w:rsidRDefault="004374DF">
            <w:pPr>
              <w:pStyle w:val="Standard"/>
              <w:rPr>
                <w:rFonts w:ascii="Tahoma" w:hAnsi="Tahoma" w:cs="Tahoma"/>
                <w:sz w:val="9"/>
              </w:rPr>
            </w:pPr>
          </w:p>
          <w:p w14:paraId="31BB521A" w14:textId="77777777" w:rsidR="004374DF" w:rsidRDefault="007C653F">
            <w:pPr>
              <w:pStyle w:val="Standard"/>
              <w:jc w:val="both"/>
            </w:pPr>
            <w:r>
              <w:rPr>
                <w:rFonts w:ascii="Tahoma" w:hAnsi="Tahoma" w:cs="Tahoma"/>
                <w:b/>
                <w:sz w:val="18"/>
              </w:rPr>
              <w:t xml:space="preserve">  </w:t>
            </w:r>
            <w:proofErr w:type="gramStart"/>
            <w:r>
              <w:rPr>
                <w:rFonts w:ascii="Tahoma" w:hAnsi="Tahoma" w:cs="Tahoma"/>
                <w:b/>
                <w:sz w:val="18"/>
              </w:rPr>
              <w:t>Datum</w:t>
            </w:r>
            <w:r>
              <w:rPr>
                <w:rFonts w:ascii="Tahoma" w:hAnsi="Tahoma" w:cs="Tahoma"/>
                <w:sz w:val="18"/>
              </w:rPr>
              <w:t xml:space="preserve">:   </w:t>
            </w:r>
            <w:proofErr w:type="gramEnd"/>
            <w:r>
              <w:rPr>
                <w:rFonts w:ascii="Tahoma" w:hAnsi="Tahoma" w:cs="Tahoma"/>
                <w:sz w:val="18"/>
              </w:rPr>
              <w:t xml:space="preserve">                        </w:t>
            </w:r>
            <w:r>
              <w:rPr>
                <w:rFonts w:ascii="Tahoma" w:hAnsi="Tahoma" w:cs="Tahoma"/>
                <w:sz w:val="18"/>
              </w:rPr>
              <w:tab/>
            </w:r>
            <w:r>
              <w:rPr>
                <w:rFonts w:ascii="Tahoma" w:hAnsi="Tahoma" w:cs="Tahoma"/>
                <w:sz w:val="18"/>
              </w:rPr>
              <w:tab/>
            </w:r>
            <w:r>
              <w:rPr>
                <w:rFonts w:ascii="Tahoma" w:hAnsi="Tahoma" w:cs="Tahoma"/>
                <w:sz w:val="18"/>
              </w:rPr>
              <w:tab/>
            </w:r>
            <w:r>
              <w:rPr>
                <w:rFonts w:ascii="Tahoma" w:hAnsi="Tahoma" w:cs="Tahoma"/>
                <w:b/>
                <w:bCs/>
                <w:sz w:val="18"/>
              </w:rPr>
              <w:t>Podpis prodávajícího</w:t>
            </w:r>
            <w:r>
              <w:rPr>
                <w:rFonts w:ascii="Tahoma" w:hAnsi="Tahoma" w:cs="Tahoma"/>
                <w:sz w:val="18"/>
              </w:rPr>
              <w:t>:</w:t>
            </w:r>
          </w:p>
        </w:tc>
      </w:tr>
    </w:tbl>
    <w:p w14:paraId="6FFCA005" w14:textId="77777777" w:rsidR="004374DF" w:rsidRDefault="004374DF">
      <w:pPr>
        <w:pStyle w:val="Standard"/>
      </w:pPr>
    </w:p>
    <w:sectPr w:rsidR="004374DF">
      <w:footerReference w:type="default" r:id="rId7"/>
      <w:pgSz w:w="11906" w:h="16838"/>
      <w:pgMar w:top="567" w:right="851" w:bottom="777" w:left="851" w:header="708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D00FC" w14:textId="77777777" w:rsidR="007C0035" w:rsidRDefault="007C0035">
      <w:r>
        <w:separator/>
      </w:r>
    </w:p>
  </w:endnote>
  <w:endnote w:type="continuationSeparator" w:id="0">
    <w:p w14:paraId="7260B1E0" w14:textId="77777777" w:rsidR="007C0035" w:rsidRDefault="007C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B9C32" w14:textId="77777777" w:rsidR="005665C0" w:rsidRDefault="007C653F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AA0CC" w14:textId="77777777" w:rsidR="007C0035" w:rsidRDefault="007C0035">
      <w:r>
        <w:rPr>
          <w:color w:val="000000"/>
        </w:rPr>
        <w:separator/>
      </w:r>
    </w:p>
  </w:footnote>
  <w:footnote w:type="continuationSeparator" w:id="0">
    <w:p w14:paraId="0F5F85D8" w14:textId="77777777" w:rsidR="007C0035" w:rsidRDefault="007C0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E3F8B"/>
    <w:multiLevelType w:val="multilevel"/>
    <w:tmpl w:val="E7F2B47E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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9E4828"/>
    <w:multiLevelType w:val="multilevel"/>
    <w:tmpl w:val="DC80B6DA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B572F82"/>
    <w:multiLevelType w:val="multilevel"/>
    <w:tmpl w:val="998AB62C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DF"/>
    <w:rsid w:val="003E395D"/>
    <w:rsid w:val="004374DF"/>
    <w:rsid w:val="004D28CC"/>
    <w:rsid w:val="006372AA"/>
    <w:rsid w:val="007A296F"/>
    <w:rsid w:val="007C0035"/>
    <w:rsid w:val="007C653F"/>
    <w:rsid w:val="00C21884"/>
    <w:rsid w:val="00F4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A5AC5"/>
  <w15:docId w15:val="{681DCF20-EFEA-4CC6-AFE0-0095668E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Standard"/>
    <w:next w:val="Textbody"/>
    <w:pPr>
      <w:keepNext/>
      <w:outlineLvl w:val="0"/>
    </w:pPr>
    <w:rPr>
      <w:rFonts w:ascii="Arial" w:hAnsi="Arial"/>
      <w:b/>
      <w:sz w:val="50"/>
    </w:rPr>
  </w:style>
  <w:style w:type="paragraph" w:styleId="Nadpis2">
    <w:name w:val="heading 2"/>
    <w:basedOn w:val="Standard"/>
    <w:next w:val="Textbody"/>
    <w:pPr>
      <w:keepNext/>
      <w:outlineLvl w:val="1"/>
    </w:pPr>
    <w:rPr>
      <w:rFonts w:ascii="Arial" w:hAnsi="Arial"/>
      <w:i/>
      <w:sz w:val="15"/>
    </w:rPr>
  </w:style>
  <w:style w:type="paragraph" w:styleId="Nadpis3">
    <w:name w:val="heading 3"/>
    <w:basedOn w:val="Standard"/>
    <w:next w:val="Textbody"/>
    <w:pPr>
      <w:keepNext/>
      <w:jc w:val="center"/>
      <w:outlineLvl w:val="2"/>
    </w:pPr>
    <w:rPr>
      <w:rFonts w:ascii="Arial" w:hAnsi="Arial"/>
      <w:b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hAnsi="Arial"/>
      <w:sz w:val="16"/>
    </w:r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jc w:val="center"/>
    </w:pPr>
    <w:rPr>
      <w:rFonts w:ascii="Tahoma" w:hAnsi="Tahoma" w:cs="Tahoma"/>
      <w:sz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xtvbloku">
    <w:name w:val="Block Text"/>
    <w:basedOn w:val="Standard"/>
    <w:pPr>
      <w:ind w:left="142" w:right="213"/>
      <w:jc w:val="both"/>
    </w:pPr>
    <w:rPr>
      <w:rFonts w:ascii="Arial" w:hAnsi="Arial"/>
      <w:i/>
      <w:sz w:val="13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Reklamační protokol + žádost o reklamaci</vt:lpstr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protokol + žádost o reklamaci</dc:title>
  <dc:creator>Petr</dc:creator>
  <cp:lastModifiedBy>Peter Pan</cp:lastModifiedBy>
  <cp:revision>5</cp:revision>
  <cp:lastPrinted>2025-11-19T13:00:00Z</cp:lastPrinted>
  <dcterms:created xsi:type="dcterms:W3CDTF">2018-07-23T11:10:00Z</dcterms:created>
  <dcterms:modified xsi:type="dcterms:W3CDTF">2025-11-19T13:07:00Z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